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0E" w:rsidRDefault="009B490E" w:rsidP="009B490E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388"/>
        <w:gridCol w:w="6840"/>
      </w:tblGrid>
      <w:tr w:rsidR="009B490E" w:rsidRPr="00CF5367" w:rsidTr="0084430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67">
              <w:rPr>
                <w:rFonts w:ascii="Times New Roman" w:hAnsi="Times New Roman" w:cs="Times New Roman"/>
                <w:sz w:val="20"/>
                <w:szCs w:val="20"/>
              </w:rPr>
              <w:t xml:space="preserve">(фотопортрет </w:t>
            </w:r>
            <w:r w:rsidRPr="00CF5367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 w:rsidRPr="00CF5367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  <w:r w:rsidRPr="00CF5367">
              <w:rPr>
                <w:rFonts w:ascii="Times New Roman" w:hAnsi="Times New Roman" w:cs="Times New Roman"/>
                <w:sz w:val="20"/>
                <w:szCs w:val="20"/>
              </w:rPr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Информационная карта участника республиканского конкурса «Учитель года Дагестана -201</w:t>
            </w:r>
            <w:r w:rsidR="00EC237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67">
              <w:rPr>
                <w:rFonts w:ascii="Times New Roman" w:hAnsi="Times New Roman" w:cs="Times New Roman"/>
                <w:sz w:val="20"/>
                <w:szCs w:val="20"/>
              </w:rPr>
              <w:t xml:space="preserve"> (фамилия)</w:t>
            </w: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367">
              <w:rPr>
                <w:rFonts w:ascii="Times New Roman" w:hAnsi="Times New Roman" w:cs="Times New Roman"/>
                <w:sz w:val="20"/>
                <w:szCs w:val="20"/>
              </w:rPr>
              <w:t>(имя, отчество)</w:t>
            </w: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B490E" w:rsidRPr="00CF5367" w:rsidRDefault="009B490E" w:rsidP="009B49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0"/>
        <w:gridCol w:w="4788"/>
      </w:tblGrid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1. Общие сведения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Населенный пункт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 xml:space="preserve">Город (район) </w:t>
            </w:r>
          </w:p>
        </w:tc>
      </w:tr>
      <w:tr w:rsidR="009B490E" w:rsidRPr="00CF5367" w:rsidTr="0084430F">
        <w:trPr>
          <w:cantSplit/>
          <w:trHeight w:val="278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Дата рождения (день, месяц, год)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9B490E" w:rsidRPr="00CF5367" w:rsidTr="0084430F">
        <w:trPr>
          <w:cantSplit/>
          <w:trHeight w:val="278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Место рождения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278"/>
          <w:jc w:val="center"/>
        </w:trPr>
        <w:tc>
          <w:tcPr>
            <w:tcW w:w="4440" w:type="dxa"/>
            <w:vAlign w:val="center"/>
          </w:tcPr>
          <w:p w:rsidR="009B490E" w:rsidRPr="00CF5367" w:rsidRDefault="00C465DD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Адреса в Интернете (сайт, блог</w:t>
            </w:r>
            <w:r w:rsidR="009B490E" w:rsidRPr="00CF5367">
              <w:rPr>
                <w:rFonts w:ascii="Times New Roman" w:hAnsi="Times New Roman" w:cs="Times New Roman"/>
                <w:sz w:val="27"/>
                <w:szCs w:val="27"/>
              </w:rPr>
              <w:t xml:space="preserve">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2. Работа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Место работы (наименование об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разовательного учреждения в со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ответствии с уставом)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Занимаемая должность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Преподаваемые предметы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Общий трудовой и педагогический стаж (полных лет на момент за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полнения анкеты)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Квалификационная категория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Почетные звания и награды (на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именования и даты получения)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Послужной список (места и сроки работы за последние 10 лет)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CF5367">
              <w:rPr>
                <w:rFonts w:ascii="Times New Roman" w:hAnsi="Times New Roman" w:cs="Times New Roman"/>
                <w:sz w:val="27"/>
                <w:vertAlign w:val="superscript"/>
              </w:rPr>
              <w:footnoteReference w:id="1"/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Преподавательская деятельность по совместительству (место ра</w:t>
            </w: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softHyphen/>
              <w:t>боты и занимаемая должность)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Название и год окончания учреж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дения профессионального образо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вания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Специальность, квалификация по диплому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Дополнительное профессиональ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ное образование за последние три года (наименования образователь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ных программ, модулей, стажиро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вок и т. п., места и сроки их полу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чения)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Ученая степень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Основные публикации (в т. ч. бро</w:t>
            </w: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softHyphen/>
              <w:t>шюры, книги)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</w:p>
        </w:tc>
      </w:tr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3. Общественная деятельность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Участие в общественных органи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зациях (наименование, направле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ние деятельности и дата вступле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ния)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Участие в деятельности управ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ляющего (школьного) совета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Участие в разработке и реализа</w:t>
            </w: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4. Семья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Семейное положение (фамилия, имя, отчество и про</w:t>
            </w: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softHyphen/>
              <w:t xml:space="preserve">фессия супруга) 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Дети (имена и возраст)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5. Досуг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Хобби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Спортивные увлечения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Сценические таланты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</w:t>
            </w:r>
            <w:r w:rsidR="00C465D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. </w:t>
            </w: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Контакты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Рабочий адрес с индексом</w:t>
            </w:r>
          </w:p>
        </w:tc>
        <w:tc>
          <w:tcPr>
            <w:tcW w:w="4788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Домашний адрес с индексом</w:t>
            </w:r>
          </w:p>
        </w:tc>
        <w:tc>
          <w:tcPr>
            <w:tcW w:w="4788" w:type="dxa"/>
          </w:tcPr>
          <w:p w:rsidR="009B490E" w:rsidRPr="00CF5367" w:rsidRDefault="009B490E" w:rsidP="008443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Рабочий телефон с междугород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ним кодом</w:t>
            </w:r>
          </w:p>
        </w:tc>
        <w:tc>
          <w:tcPr>
            <w:tcW w:w="4788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Домашний телефон с междугород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ним кодом</w:t>
            </w:r>
          </w:p>
        </w:tc>
        <w:tc>
          <w:tcPr>
            <w:tcW w:w="4788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Мобильный телефон с междуго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родним кодом</w:t>
            </w:r>
          </w:p>
        </w:tc>
        <w:tc>
          <w:tcPr>
            <w:tcW w:w="4788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Рабочая электронная почта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Личная электронная почта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Адрес школьного сайта в Интер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нете</w:t>
            </w:r>
          </w:p>
        </w:tc>
        <w:tc>
          <w:tcPr>
            <w:tcW w:w="4788" w:type="dxa"/>
            <w:vAlign w:val="center"/>
          </w:tcPr>
          <w:p w:rsidR="009B490E" w:rsidRPr="00C8552D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7. Документы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Паспорт (серия, номер, кем и ко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гда выдан)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4440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Свидетельство пенсионного госу</w:t>
            </w:r>
            <w:r w:rsidRPr="00CF5367">
              <w:rPr>
                <w:rFonts w:ascii="Times New Roman" w:hAnsi="Times New Roman" w:cs="Times New Roman"/>
                <w:sz w:val="27"/>
                <w:szCs w:val="27"/>
              </w:rPr>
              <w:softHyphen/>
              <w:t>дарственного страхования</w:t>
            </w:r>
          </w:p>
        </w:tc>
        <w:tc>
          <w:tcPr>
            <w:tcW w:w="4788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B490E" w:rsidRPr="00CF5367" w:rsidRDefault="009B490E" w:rsidP="009B49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9B490E" w:rsidRPr="00CF5367" w:rsidRDefault="009B490E" w:rsidP="009B49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9B490E" w:rsidRPr="00CF5367" w:rsidRDefault="009B490E" w:rsidP="009B490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367">
        <w:rPr>
          <w:rFonts w:ascii="Times New Roman" w:hAnsi="Times New Roman" w:cs="Times New Roman"/>
          <w:sz w:val="27"/>
          <w:szCs w:val="27"/>
        </w:rPr>
        <w:t>Правильность сведений, представленных в информационной карте, под</w:t>
      </w:r>
      <w:r w:rsidRPr="00CF5367">
        <w:rPr>
          <w:rFonts w:ascii="Times New Roman" w:hAnsi="Times New Roman" w:cs="Times New Roman"/>
          <w:sz w:val="27"/>
          <w:szCs w:val="27"/>
        </w:rPr>
        <w:softHyphen/>
        <w:t>тверждаю: ___________________ (_</w:t>
      </w:r>
      <w:r w:rsidR="00EC237B">
        <w:rPr>
          <w:rFonts w:ascii="Times New Roman" w:hAnsi="Times New Roman" w:cs="Times New Roman"/>
          <w:sz w:val="27"/>
          <w:szCs w:val="27"/>
        </w:rPr>
        <w:t>______________________________</w:t>
      </w:r>
      <w:r w:rsidRPr="00CF5367">
        <w:rPr>
          <w:rFonts w:ascii="Times New Roman" w:hAnsi="Times New Roman" w:cs="Times New Roman"/>
          <w:sz w:val="27"/>
          <w:szCs w:val="27"/>
        </w:rPr>
        <w:t>)</w:t>
      </w:r>
    </w:p>
    <w:p w:rsidR="009B490E" w:rsidRPr="00CF5367" w:rsidRDefault="009B490E" w:rsidP="009B49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367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1B601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1B601F">
        <w:rPr>
          <w:rFonts w:ascii="Times New Roman" w:hAnsi="Times New Roman" w:cs="Times New Roman"/>
          <w:sz w:val="20"/>
          <w:szCs w:val="20"/>
        </w:rPr>
        <w:t>подпись)</w:t>
      </w:r>
      <w:bookmarkStart w:id="0" w:name="_GoBack"/>
      <w:bookmarkEnd w:id="0"/>
      <w:r w:rsidRPr="00CF536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CF5367">
        <w:rPr>
          <w:rFonts w:ascii="Times New Roman" w:hAnsi="Times New Roman" w:cs="Times New Roman"/>
          <w:sz w:val="20"/>
          <w:szCs w:val="20"/>
        </w:rPr>
        <w:t xml:space="preserve">                         (фамилия, имя, отчество участника)</w:t>
      </w:r>
    </w:p>
    <w:p w:rsidR="009B490E" w:rsidRPr="00CF5367" w:rsidRDefault="009B490E" w:rsidP="009B49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B490E" w:rsidRPr="00CF5367" w:rsidRDefault="009B490E" w:rsidP="009B49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B490E" w:rsidRPr="00CF5367" w:rsidRDefault="009B490E" w:rsidP="009B490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367">
        <w:rPr>
          <w:rFonts w:ascii="Times New Roman" w:hAnsi="Times New Roman" w:cs="Times New Roman"/>
          <w:sz w:val="27"/>
          <w:szCs w:val="27"/>
        </w:rPr>
        <w:t>«_»</w:t>
      </w:r>
      <w:r w:rsidR="00EC237B">
        <w:rPr>
          <w:rFonts w:ascii="Times New Roman" w:hAnsi="Times New Roman" w:cs="Times New Roman"/>
          <w:sz w:val="27"/>
          <w:szCs w:val="27"/>
        </w:rPr>
        <w:t>_______________</w:t>
      </w:r>
      <w:r w:rsidRPr="00CF5367">
        <w:rPr>
          <w:rFonts w:ascii="Times New Roman" w:hAnsi="Times New Roman" w:cs="Times New Roman"/>
          <w:sz w:val="27"/>
          <w:szCs w:val="27"/>
        </w:rPr>
        <w:t xml:space="preserve">.       </w:t>
      </w:r>
    </w:p>
    <w:p w:rsidR="009B490E" w:rsidRPr="00CF5367" w:rsidRDefault="009B490E" w:rsidP="009B490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4046"/>
      </w:tblGrid>
      <w:tr w:rsidR="009B490E" w:rsidRPr="00CF5367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bottom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8.</w:t>
            </w:r>
            <w:r w:rsidR="00625DE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CF536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Материалы для размещения на сайте Конкурса</w:t>
            </w: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5182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Ваше педагогическое кредо</w:t>
            </w:r>
          </w:p>
        </w:tc>
        <w:tc>
          <w:tcPr>
            <w:tcW w:w="4046" w:type="dxa"/>
            <w:vAlign w:val="center"/>
          </w:tcPr>
          <w:p w:rsidR="009B490E" w:rsidRPr="00CF5367" w:rsidRDefault="009B490E" w:rsidP="0084430F">
            <w:pPr>
              <w:shd w:val="clear" w:color="auto" w:fill="FFFFFF"/>
              <w:spacing w:after="360" w:line="240" w:lineRule="auto"/>
              <w:jc w:val="right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5182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Почему вам нравится работать в школе?</w:t>
            </w:r>
          </w:p>
        </w:tc>
        <w:tc>
          <w:tcPr>
            <w:tcW w:w="4046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</w:p>
        </w:tc>
      </w:tr>
      <w:tr w:rsidR="009B490E" w:rsidRPr="00CF5367" w:rsidTr="0084430F">
        <w:trPr>
          <w:cantSplit/>
          <w:trHeight w:val="143"/>
          <w:jc w:val="center"/>
        </w:trPr>
        <w:tc>
          <w:tcPr>
            <w:tcW w:w="5182" w:type="dxa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Профессиональные и личностные цен</w:t>
            </w: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softHyphen/>
              <w:t>ности, наиболее вам близкие</w:t>
            </w:r>
          </w:p>
        </w:tc>
        <w:tc>
          <w:tcPr>
            <w:tcW w:w="4046" w:type="dxa"/>
            <w:vAlign w:val="center"/>
          </w:tcPr>
          <w:p w:rsidR="009B490E" w:rsidRPr="00CF5367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9288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B490E" w:rsidRPr="00CF5367" w:rsidTr="0084430F">
        <w:trPr>
          <w:trHeight w:val="4459"/>
        </w:trPr>
        <w:tc>
          <w:tcPr>
            <w:tcW w:w="9288" w:type="dxa"/>
          </w:tcPr>
          <w:p w:rsidR="009B490E" w:rsidRPr="00CF5367" w:rsidRDefault="009B490E" w:rsidP="0084430F">
            <w:pPr>
              <w:spacing w:after="12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:rsidR="009B490E" w:rsidRPr="00CF5367" w:rsidRDefault="009B490E" w:rsidP="00844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536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9B490E" w:rsidRPr="00CF5367" w:rsidRDefault="009B490E" w:rsidP="009B49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9B490E" w:rsidRDefault="009B490E" w:rsidP="009B490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B490E" w:rsidRDefault="009B490E" w:rsidP="009B490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B490E" w:rsidRDefault="009B490E" w:rsidP="009B490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8552D" w:rsidRDefault="00EF3D21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8552D" w:rsidRPr="00C8552D">
        <w:rPr>
          <w:rFonts w:ascii="Times New Roman" w:hAnsi="Times New Roman" w:cs="Times New Roman"/>
          <w:sz w:val="28"/>
          <w:szCs w:val="28"/>
        </w:rPr>
        <w:t xml:space="preserve"> оргкомитет зонального </w:t>
      </w:r>
    </w:p>
    <w:p w:rsidR="00C8552D" w:rsidRDefault="00C8552D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  <w:r w:rsidRPr="00C8552D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52D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EC237B" w:rsidRPr="00C8552D" w:rsidRDefault="00C8552D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  <w:r w:rsidRPr="00C8552D">
        <w:rPr>
          <w:rFonts w:ascii="Times New Roman" w:hAnsi="Times New Roman" w:cs="Times New Roman"/>
          <w:sz w:val="28"/>
          <w:szCs w:val="28"/>
        </w:rPr>
        <w:t>«Учитель года Дагестана - 2019»</w:t>
      </w:r>
    </w:p>
    <w:p w:rsidR="00C8552D" w:rsidRDefault="00C8552D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552D" w:rsidRDefault="00C8552D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552D" w:rsidRDefault="00C8552D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 xml:space="preserve">          Я, (Ф.И.О., должность, школа), победитель муниципального этапа конкурса, согласна (согласен) на участие в зональном этапе конкурса «Учитель года Дагестана- 201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25DEC">
        <w:rPr>
          <w:rFonts w:ascii="Times New Roman" w:hAnsi="Times New Roman" w:cs="Times New Roman"/>
          <w:sz w:val="28"/>
          <w:szCs w:val="28"/>
        </w:rPr>
        <w:t xml:space="preserve">». Конкурсный урок по предмету </w:t>
      </w:r>
      <w:r w:rsidRPr="00CF5367">
        <w:rPr>
          <w:rFonts w:ascii="Times New Roman" w:hAnsi="Times New Roman" w:cs="Times New Roman"/>
          <w:sz w:val="28"/>
          <w:szCs w:val="28"/>
        </w:rPr>
        <w:t xml:space="preserve">предлагаю провести </w:t>
      </w:r>
      <w:proofErr w:type="spellStart"/>
      <w:r w:rsidRPr="00CF5367">
        <w:rPr>
          <w:rFonts w:ascii="Times New Roman" w:hAnsi="Times New Roman" w:cs="Times New Roman"/>
          <w:sz w:val="28"/>
          <w:szCs w:val="28"/>
        </w:rPr>
        <w:t>в____классе</w:t>
      </w:r>
      <w:proofErr w:type="spellEnd"/>
      <w:r w:rsidRPr="00CF5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90E" w:rsidRPr="00CF5367" w:rsidRDefault="009B490E" w:rsidP="009B4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 xml:space="preserve">____________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5367">
        <w:rPr>
          <w:rFonts w:ascii="Times New Roman" w:hAnsi="Times New Roman" w:cs="Times New Roman"/>
          <w:sz w:val="28"/>
          <w:szCs w:val="28"/>
        </w:rPr>
        <w:t>_________________</w:t>
      </w: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0"/>
          <w:szCs w:val="20"/>
        </w:rPr>
        <w:t xml:space="preserve">         Дата  </w:t>
      </w:r>
      <w:r w:rsidRPr="00CF5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F5367">
        <w:rPr>
          <w:rFonts w:ascii="Times New Roman" w:hAnsi="Times New Roman" w:cs="Times New Roman"/>
          <w:sz w:val="20"/>
          <w:szCs w:val="20"/>
        </w:rPr>
        <w:t>подпись</w:t>
      </w: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9B490E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3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F3D21" w:rsidRDefault="00EF3D21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C8552D">
        <w:rPr>
          <w:rFonts w:ascii="Times New Roman" w:hAnsi="Times New Roman" w:cs="Times New Roman"/>
          <w:sz w:val="28"/>
          <w:szCs w:val="28"/>
        </w:rPr>
        <w:t xml:space="preserve"> оргкомитет зонального </w:t>
      </w:r>
    </w:p>
    <w:p w:rsidR="00EF3D21" w:rsidRDefault="00EF3D21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  <w:r w:rsidRPr="00C8552D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52D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EF3D21" w:rsidRPr="00C8552D" w:rsidRDefault="00EF3D21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  <w:r w:rsidRPr="00C8552D">
        <w:rPr>
          <w:rFonts w:ascii="Times New Roman" w:hAnsi="Times New Roman" w:cs="Times New Roman"/>
          <w:sz w:val="28"/>
          <w:szCs w:val="28"/>
        </w:rPr>
        <w:t>«Учитель года Дагестана - 2019»</w:t>
      </w:r>
    </w:p>
    <w:p w:rsidR="00EF3D21" w:rsidRDefault="00EF3D21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367">
        <w:rPr>
          <w:rFonts w:ascii="Times New Roman" w:hAnsi="Times New Roman" w:cs="Times New Roman"/>
          <w:b/>
          <w:sz w:val="32"/>
          <w:szCs w:val="32"/>
        </w:rPr>
        <w:t>Представление</w:t>
      </w: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>Управление образования города (района)</w:t>
      </w: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left="-72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left="-1080" w:right="-81"/>
        <w:jc w:val="center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>Выдвигает для участия в зональном этапе конкурса «Учитель года Дагестана -201</w:t>
      </w:r>
      <w:r w:rsidR="00C8552D">
        <w:rPr>
          <w:rFonts w:ascii="Times New Roman" w:hAnsi="Times New Roman" w:cs="Times New Roman"/>
          <w:sz w:val="28"/>
          <w:szCs w:val="28"/>
        </w:rPr>
        <w:t>9</w:t>
      </w:r>
      <w:r w:rsidRPr="00CF5367">
        <w:rPr>
          <w:rFonts w:ascii="Times New Roman" w:hAnsi="Times New Roman" w:cs="Times New Roman"/>
          <w:sz w:val="28"/>
          <w:szCs w:val="28"/>
        </w:rPr>
        <w:t>»</w:t>
      </w:r>
    </w:p>
    <w:p w:rsidR="009B490E" w:rsidRPr="00CF5367" w:rsidRDefault="009B490E" w:rsidP="009B490E">
      <w:pPr>
        <w:pBdr>
          <w:bottom w:val="single" w:sz="12" w:space="1" w:color="auto"/>
        </w:pBdr>
        <w:spacing w:after="0" w:line="240" w:lineRule="auto"/>
        <w:ind w:right="-81" w:hanging="720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ind w:left="-1080" w:right="-81"/>
        <w:jc w:val="center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>Ф.И.О., должность, школа</w:t>
      </w:r>
    </w:p>
    <w:p w:rsidR="009B490E" w:rsidRPr="00CF5367" w:rsidRDefault="009B490E" w:rsidP="009B490E">
      <w:pPr>
        <w:spacing w:after="0" w:line="240" w:lineRule="auto"/>
        <w:ind w:left="-1080"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-720" w:firstLine="720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>победителя муниципального этапа конкурса «Учитель года Дагестана- 201</w:t>
      </w:r>
      <w:r w:rsidR="00C8552D">
        <w:rPr>
          <w:rFonts w:ascii="Times New Roman" w:hAnsi="Times New Roman" w:cs="Times New Roman"/>
          <w:sz w:val="28"/>
          <w:szCs w:val="28"/>
        </w:rPr>
        <w:t>9</w:t>
      </w:r>
      <w:r w:rsidRPr="00CF5367">
        <w:rPr>
          <w:rFonts w:ascii="Times New Roman" w:hAnsi="Times New Roman" w:cs="Times New Roman"/>
          <w:sz w:val="28"/>
          <w:szCs w:val="28"/>
        </w:rPr>
        <w:t>»</w:t>
      </w: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367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_________ (подпись)</w:t>
      </w: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9B490E" w:rsidRPr="00CF5367" w:rsidRDefault="009B490E" w:rsidP="009B490E">
      <w:pPr>
        <w:spacing w:after="0" w:line="240" w:lineRule="auto"/>
        <w:rPr>
          <w:rFonts w:ascii="Times New Roman" w:hAnsi="Times New Roman" w:cs="Times New Roman"/>
        </w:rPr>
      </w:pPr>
    </w:p>
    <w:p w:rsidR="001634A6" w:rsidRDefault="001634A6"/>
    <w:sectPr w:rsidR="001634A6" w:rsidSect="002E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E9" w:rsidRDefault="00AD5BE9" w:rsidP="009B490E">
      <w:pPr>
        <w:spacing w:after="0" w:line="240" w:lineRule="auto"/>
      </w:pPr>
      <w:r>
        <w:separator/>
      </w:r>
    </w:p>
  </w:endnote>
  <w:endnote w:type="continuationSeparator" w:id="0">
    <w:p w:rsidR="00AD5BE9" w:rsidRDefault="00AD5BE9" w:rsidP="009B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E9" w:rsidRDefault="00AD5BE9" w:rsidP="009B490E">
      <w:pPr>
        <w:spacing w:after="0" w:line="240" w:lineRule="auto"/>
      </w:pPr>
      <w:r>
        <w:separator/>
      </w:r>
    </w:p>
  </w:footnote>
  <w:footnote w:type="continuationSeparator" w:id="0">
    <w:p w:rsidR="00AD5BE9" w:rsidRDefault="00AD5BE9" w:rsidP="009B490E">
      <w:pPr>
        <w:spacing w:after="0" w:line="240" w:lineRule="auto"/>
      </w:pPr>
      <w:r>
        <w:continuationSeparator/>
      </w:r>
    </w:p>
  </w:footnote>
  <w:footnote w:id="1">
    <w:p w:rsidR="009B490E" w:rsidRDefault="009B490E" w:rsidP="009B490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66735"/>
    <w:multiLevelType w:val="hybridMultilevel"/>
    <w:tmpl w:val="38683E20"/>
    <w:lvl w:ilvl="0" w:tplc="4784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90E"/>
    <w:rsid w:val="000E2BED"/>
    <w:rsid w:val="001634A6"/>
    <w:rsid w:val="001B601F"/>
    <w:rsid w:val="002E1909"/>
    <w:rsid w:val="005C6BEA"/>
    <w:rsid w:val="00625DEC"/>
    <w:rsid w:val="006C1AC2"/>
    <w:rsid w:val="008A6F39"/>
    <w:rsid w:val="009B490E"/>
    <w:rsid w:val="00AD5BE9"/>
    <w:rsid w:val="00C465DD"/>
    <w:rsid w:val="00C8552D"/>
    <w:rsid w:val="00CE4851"/>
    <w:rsid w:val="00EC237B"/>
    <w:rsid w:val="00E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23CB8-4BC8-409C-9CE6-C46D03DC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B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4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M_10</dc:creator>
  <cp:keywords/>
  <dc:description/>
  <cp:lastModifiedBy>Зарият Абдулаева</cp:lastModifiedBy>
  <cp:revision>11</cp:revision>
  <dcterms:created xsi:type="dcterms:W3CDTF">2015-10-27T05:27:00Z</dcterms:created>
  <dcterms:modified xsi:type="dcterms:W3CDTF">2018-10-08T16:13:00Z</dcterms:modified>
</cp:coreProperties>
</file>